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77A2" w14:textId="77777777" w:rsidR="0048405D" w:rsidRPr="00AA3215" w:rsidRDefault="0048405D" w:rsidP="0048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32937F48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5F86C9B1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50F471A7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4CB8F227" w14:textId="77777777" w:rsidR="0048405D" w:rsidRPr="00AA3215" w:rsidRDefault="0048405D" w:rsidP="0048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0D6BA72B" w14:textId="77777777" w:rsidR="0048405D" w:rsidRPr="00AA3215" w:rsidRDefault="0048405D" w:rsidP="0048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7148C94" w14:textId="77777777" w:rsidR="0048405D" w:rsidRPr="00AA3215" w:rsidRDefault="0048405D" w:rsidP="0048405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A61EC99" w14:textId="77777777" w:rsidR="0048405D" w:rsidRPr="00AA3215" w:rsidRDefault="0048405D" w:rsidP="0048405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E7376" w14:textId="2256D61D" w:rsidR="0048405D" w:rsidRPr="00AA3215" w:rsidRDefault="0048405D" w:rsidP="0048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1E8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537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1E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1E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EBF17DE" w14:textId="2E75ADD8" w:rsidR="0048405D" w:rsidRPr="0048405D" w:rsidRDefault="0048405D" w:rsidP="004840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21609132" w14:textId="77777777" w:rsidR="00B57753" w:rsidRDefault="00B57753" w:rsidP="00B57753">
      <w:pPr>
        <w:pStyle w:val="western"/>
        <w:shd w:val="clear" w:color="auto" w:fill="FFFFFF"/>
        <w:spacing w:before="0" w:beforeAutospacing="0" w:after="0"/>
        <w:ind w:right="3969"/>
        <w:jc w:val="both"/>
        <w:rPr>
          <w:sz w:val="28"/>
          <w:szCs w:val="28"/>
        </w:rPr>
      </w:pPr>
    </w:p>
    <w:p w14:paraId="10107B54" w14:textId="451A7724" w:rsidR="0048405D" w:rsidRDefault="0048405D" w:rsidP="00B57753">
      <w:pPr>
        <w:pStyle w:val="western"/>
        <w:shd w:val="clear" w:color="auto" w:fill="FFFFFF"/>
        <w:spacing w:before="0" w:beforeAutospacing="0" w:after="0"/>
        <w:ind w:right="3969"/>
        <w:jc w:val="both"/>
      </w:pPr>
      <w:r>
        <w:rPr>
          <w:sz w:val="28"/>
          <w:szCs w:val="28"/>
        </w:rPr>
        <w:t xml:space="preserve">О внесении изменений в решение </w:t>
      </w:r>
      <w:r>
        <w:rPr>
          <w:spacing w:val="-2"/>
          <w:sz w:val="28"/>
          <w:szCs w:val="28"/>
        </w:rPr>
        <w:t>Совета депутатов сел</w:t>
      </w:r>
      <w:r w:rsidR="00D11CB6">
        <w:rPr>
          <w:spacing w:val="-2"/>
          <w:sz w:val="28"/>
          <w:szCs w:val="28"/>
        </w:rPr>
        <w:t>ьского поселения Выкатной от 30.12.</w:t>
      </w:r>
      <w:r>
        <w:rPr>
          <w:spacing w:val="-2"/>
          <w:sz w:val="28"/>
          <w:szCs w:val="28"/>
        </w:rPr>
        <w:t xml:space="preserve">2020 № 78 «О бюджете сельского поселения Выкатной </w:t>
      </w:r>
      <w:r>
        <w:rPr>
          <w:sz w:val="28"/>
          <w:szCs w:val="28"/>
        </w:rPr>
        <w:t>на 2021 год и плановый период 2022 и 2023 годов»</w:t>
      </w:r>
    </w:p>
    <w:p w14:paraId="63580A13" w14:textId="77777777" w:rsidR="0048405D" w:rsidRPr="00B57753" w:rsidRDefault="0048405D" w:rsidP="00B57753">
      <w:pPr>
        <w:pStyle w:val="western"/>
        <w:spacing w:before="0" w:beforeAutospacing="0" w:after="0"/>
        <w:jc w:val="both"/>
        <w:rPr>
          <w:spacing w:val="-2"/>
          <w:sz w:val="28"/>
          <w:szCs w:val="28"/>
        </w:rPr>
      </w:pPr>
    </w:p>
    <w:p w14:paraId="43875C76" w14:textId="7367660F" w:rsidR="0048405D" w:rsidRDefault="0048405D" w:rsidP="00B57753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14:paraId="4CCCA44D" w14:textId="77777777" w:rsidR="00B61E87" w:rsidRPr="00B61E87" w:rsidRDefault="00B61E87" w:rsidP="00B6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соответствии с действующим законодательством,</w:t>
      </w:r>
    </w:p>
    <w:p w14:paraId="1FBB66E7" w14:textId="77777777" w:rsidR="00B61E87" w:rsidRPr="00B57753" w:rsidRDefault="00B61E87" w:rsidP="00B57753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14:paraId="76549831" w14:textId="77777777" w:rsidR="0048405D" w:rsidRDefault="0048405D" w:rsidP="00B57753">
      <w:pPr>
        <w:pStyle w:val="western"/>
        <w:spacing w:before="0" w:beforeAutospacing="0" w:after="0"/>
        <w:jc w:val="center"/>
      </w:pPr>
      <w:r>
        <w:rPr>
          <w:b/>
          <w:bCs/>
          <w:sz w:val="28"/>
          <w:szCs w:val="28"/>
        </w:rPr>
        <w:t>Совет депутатов сельского поселения Выкатной</w:t>
      </w:r>
    </w:p>
    <w:p w14:paraId="265F96D3" w14:textId="77777777" w:rsidR="0048405D" w:rsidRDefault="0048405D" w:rsidP="00B57753">
      <w:pPr>
        <w:pStyle w:val="western"/>
        <w:spacing w:before="0" w:beforeAutospacing="0" w:after="0"/>
        <w:jc w:val="center"/>
      </w:pPr>
      <w:r>
        <w:rPr>
          <w:b/>
          <w:bCs/>
          <w:sz w:val="28"/>
          <w:szCs w:val="28"/>
        </w:rPr>
        <w:t>РЕШИЛ:</w:t>
      </w:r>
    </w:p>
    <w:p w14:paraId="3C29DC6B" w14:textId="77777777" w:rsidR="0048405D" w:rsidRDefault="0048405D" w:rsidP="00B57753">
      <w:pPr>
        <w:pStyle w:val="western"/>
        <w:spacing w:before="0" w:beforeAutospacing="0" w:after="0"/>
        <w:jc w:val="both"/>
      </w:pPr>
    </w:p>
    <w:p w14:paraId="2CF9BE74" w14:textId="1B168CBA" w:rsidR="0048405D" w:rsidRDefault="0048405D" w:rsidP="000E1E99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Внести в </w:t>
      </w:r>
      <w:r w:rsidR="00C02AF6">
        <w:rPr>
          <w:spacing w:val="-2"/>
          <w:sz w:val="28"/>
          <w:szCs w:val="28"/>
        </w:rPr>
        <w:t xml:space="preserve">приложение к </w:t>
      </w:r>
      <w:r>
        <w:rPr>
          <w:spacing w:val="-2"/>
          <w:sz w:val="28"/>
          <w:szCs w:val="28"/>
        </w:rPr>
        <w:t>решени</w:t>
      </w:r>
      <w:r w:rsidR="00C02AF6">
        <w:rPr>
          <w:spacing w:val="-2"/>
          <w:sz w:val="28"/>
          <w:szCs w:val="28"/>
        </w:rPr>
        <w:t>ю</w:t>
      </w:r>
      <w:r>
        <w:rPr>
          <w:spacing w:val="-2"/>
          <w:sz w:val="28"/>
          <w:szCs w:val="28"/>
        </w:rPr>
        <w:t xml:space="preserve"> Совета депутатов сельского поселения Выкатной от </w:t>
      </w:r>
      <w:r w:rsidR="00F65491">
        <w:rPr>
          <w:spacing w:val="-2"/>
          <w:sz w:val="28"/>
          <w:szCs w:val="28"/>
        </w:rPr>
        <w:t>30</w:t>
      </w:r>
      <w:r w:rsidR="00C02AF6">
        <w:rPr>
          <w:spacing w:val="-2"/>
          <w:sz w:val="28"/>
          <w:szCs w:val="28"/>
        </w:rPr>
        <w:t>.12.</w:t>
      </w:r>
      <w:r>
        <w:rPr>
          <w:spacing w:val="-2"/>
          <w:sz w:val="28"/>
          <w:szCs w:val="28"/>
        </w:rPr>
        <w:t>20</w:t>
      </w:r>
      <w:r w:rsidR="00F65491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года № </w:t>
      </w:r>
      <w:r w:rsidR="00F65491">
        <w:rPr>
          <w:spacing w:val="-2"/>
          <w:sz w:val="28"/>
          <w:szCs w:val="28"/>
        </w:rPr>
        <w:t>78</w:t>
      </w:r>
      <w:r>
        <w:rPr>
          <w:spacing w:val="-2"/>
          <w:sz w:val="28"/>
          <w:szCs w:val="28"/>
        </w:rPr>
        <w:t xml:space="preserve"> «</w:t>
      </w:r>
      <w:r>
        <w:rPr>
          <w:sz w:val="28"/>
          <w:szCs w:val="28"/>
        </w:rPr>
        <w:t>О бюджете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sz w:val="28"/>
          <w:szCs w:val="28"/>
        </w:rPr>
        <w:t>сельского поселения Выкатной на 20</w:t>
      </w:r>
      <w:r w:rsidR="00F65491">
        <w:rPr>
          <w:sz w:val="28"/>
          <w:szCs w:val="28"/>
        </w:rPr>
        <w:t xml:space="preserve">21 </w:t>
      </w:r>
      <w:r>
        <w:rPr>
          <w:sz w:val="28"/>
          <w:szCs w:val="28"/>
        </w:rPr>
        <w:t>год и плановый период 20</w:t>
      </w:r>
      <w:r w:rsidR="00F65491">
        <w:rPr>
          <w:sz w:val="28"/>
          <w:szCs w:val="28"/>
        </w:rPr>
        <w:t>22</w:t>
      </w:r>
      <w:r>
        <w:rPr>
          <w:sz w:val="28"/>
          <w:szCs w:val="28"/>
        </w:rPr>
        <w:t xml:space="preserve"> и 20</w:t>
      </w:r>
      <w:r w:rsidR="00F6549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годов»</w:t>
      </w:r>
      <w:r w:rsidR="000E1E99" w:rsidRPr="000E1E99">
        <w:rPr>
          <w:spacing w:val="-2"/>
          <w:sz w:val="28"/>
          <w:szCs w:val="28"/>
        </w:rPr>
        <w:t xml:space="preserve"> </w:t>
      </w:r>
      <w:r w:rsidR="000E1E99">
        <w:rPr>
          <w:spacing w:val="-2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378438A5" w14:textId="77777777" w:rsidR="000E1E99" w:rsidRDefault="000E1E99" w:rsidP="000E1E99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14:paraId="0B5192D8" w14:textId="502F094A" w:rsidR="000E1E99" w:rsidRPr="000E1E99" w:rsidRDefault="000E1E99" w:rsidP="000E1E99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0E1E99">
        <w:rPr>
          <w:sz w:val="28"/>
          <w:szCs w:val="28"/>
        </w:rPr>
        <w:t>1.1. Добавить КБК «650 2 02 29999 10 0000 150 Прочие субсидии бюджетам сельских поселений»;</w:t>
      </w:r>
    </w:p>
    <w:p w14:paraId="2340D0AB" w14:textId="24FE5A9C" w:rsidR="000E1E99" w:rsidRPr="000E1E99" w:rsidRDefault="000E1E99" w:rsidP="000E1E99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14:paraId="040C29DB" w14:textId="6FFA72EC" w:rsidR="0048405D" w:rsidRDefault="000E1E99" w:rsidP="000E1E99">
      <w:pPr>
        <w:pStyle w:val="western"/>
        <w:spacing w:before="0" w:beforeAutospacing="0" w:after="0"/>
        <w:ind w:firstLine="709"/>
        <w:jc w:val="both"/>
      </w:pPr>
      <w:r>
        <w:rPr>
          <w:sz w:val="28"/>
          <w:szCs w:val="28"/>
        </w:rPr>
        <w:t>2. П</w:t>
      </w:r>
      <w:r w:rsidR="0048405D">
        <w:rPr>
          <w:sz w:val="28"/>
          <w:szCs w:val="28"/>
        </w:rPr>
        <w:t xml:space="preserve">риложение «Перечень </w:t>
      </w:r>
      <w:r w:rsidR="00F65491">
        <w:rPr>
          <w:sz w:val="28"/>
          <w:szCs w:val="28"/>
        </w:rPr>
        <w:t>главных администраторов доходов бюджета сельского поселения Выкатной</w:t>
      </w:r>
      <w:r w:rsidR="0048405D">
        <w:rPr>
          <w:sz w:val="28"/>
          <w:szCs w:val="28"/>
        </w:rPr>
        <w:t>» изложить в новой редакции согласно приложению.</w:t>
      </w:r>
    </w:p>
    <w:p w14:paraId="070D71DE" w14:textId="77777777" w:rsidR="000E1E99" w:rsidRDefault="000E1E99" w:rsidP="000E1E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A853A58" w14:textId="667DE6D5" w:rsidR="00B57753" w:rsidRPr="00B57753" w:rsidRDefault="000E1E99" w:rsidP="000E1E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57753" w:rsidRPr="00B57753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 в установленном порядке.</w:t>
      </w:r>
    </w:p>
    <w:p w14:paraId="5A0A6528" w14:textId="77777777" w:rsidR="00B57753" w:rsidRPr="00B57753" w:rsidRDefault="00B57753" w:rsidP="000E1E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D137F9" w14:textId="77777777" w:rsidR="00B57753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75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3C5D4CDC" w14:textId="77777777" w:rsidR="00B57753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75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625A6212" w14:textId="77777777" w:rsidR="00B57753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7137B0" w14:textId="77777777" w:rsidR="00B57753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14:paraId="339443E8" w14:textId="35CFDBC5" w:rsidR="0037530C" w:rsidRPr="00B57753" w:rsidRDefault="00B57753" w:rsidP="00B577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37530C" w:rsidRPr="00B5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F"/>
    <w:rsid w:val="000E1E99"/>
    <w:rsid w:val="0037530C"/>
    <w:rsid w:val="0048405D"/>
    <w:rsid w:val="004D7DB9"/>
    <w:rsid w:val="00AB7E98"/>
    <w:rsid w:val="00B57753"/>
    <w:rsid w:val="00B61E87"/>
    <w:rsid w:val="00C02AF6"/>
    <w:rsid w:val="00D11CB6"/>
    <w:rsid w:val="00E53767"/>
    <w:rsid w:val="00F65491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950E"/>
  <w15:chartTrackingRefBased/>
  <w15:docId w15:val="{001F46DC-23F4-4697-857C-FBCA67F7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0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840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Выстребова</dc:creator>
  <cp:keywords/>
  <dc:description/>
  <cp:lastModifiedBy>Пользователь Windows</cp:lastModifiedBy>
  <cp:revision>15</cp:revision>
  <cp:lastPrinted>2021-09-23T11:46:00Z</cp:lastPrinted>
  <dcterms:created xsi:type="dcterms:W3CDTF">2021-06-18T09:11:00Z</dcterms:created>
  <dcterms:modified xsi:type="dcterms:W3CDTF">2021-09-23T11:46:00Z</dcterms:modified>
</cp:coreProperties>
</file>